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EFE9" w14:textId="39E50931" w:rsidR="00C14C79" w:rsidRDefault="006467FC" w:rsidP="00323282">
      <w:pPr>
        <w:spacing w:after="0" w:line="400" w:lineRule="exact"/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CHƯƠNG TRÌNH HỘI NGHỊ</w:t>
      </w:r>
    </w:p>
    <w:p w14:paraId="6BF38B19" w14:textId="2C481DFA" w:rsidR="0091052E" w:rsidRPr="00343AB9" w:rsidRDefault="006467FC" w:rsidP="00323282">
      <w:pPr>
        <w:spacing w:after="0" w:line="400" w:lineRule="exact"/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G</w:t>
      </w:r>
      <w:r w:rsidR="00323282" w:rsidRPr="00343AB9">
        <w:rPr>
          <w:b/>
          <w:bCs/>
          <w:sz w:val="30"/>
          <w:szCs w:val="30"/>
          <w:lang w:val="en-US"/>
        </w:rPr>
        <w:t xml:space="preserve">iao ban </w:t>
      </w:r>
      <w:r w:rsidR="009A1D37" w:rsidRPr="00343AB9">
        <w:rPr>
          <w:b/>
          <w:bCs/>
          <w:sz w:val="30"/>
          <w:szCs w:val="30"/>
          <w:lang w:val="en-US"/>
        </w:rPr>
        <w:t xml:space="preserve">thường kỳ UBND huyện </w:t>
      </w:r>
      <w:r>
        <w:rPr>
          <w:b/>
          <w:bCs/>
          <w:sz w:val="30"/>
          <w:szCs w:val="30"/>
          <w:lang w:val="en-US"/>
        </w:rPr>
        <w:t>Quý III và 9 tháng</w:t>
      </w:r>
      <w:r w:rsidR="00A6080C" w:rsidRPr="00343AB9">
        <w:rPr>
          <w:b/>
          <w:bCs/>
          <w:sz w:val="30"/>
          <w:szCs w:val="30"/>
          <w:lang w:val="en-US"/>
        </w:rPr>
        <w:t xml:space="preserve"> </w:t>
      </w:r>
      <w:r w:rsidR="006265FF">
        <w:rPr>
          <w:b/>
          <w:bCs/>
          <w:sz w:val="30"/>
          <w:szCs w:val="30"/>
          <w:lang w:val="en-US"/>
        </w:rPr>
        <w:t xml:space="preserve">đầu </w:t>
      </w:r>
      <w:r w:rsidR="00A6080C" w:rsidRPr="00343AB9">
        <w:rPr>
          <w:b/>
          <w:bCs/>
          <w:sz w:val="30"/>
          <w:szCs w:val="30"/>
          <w:lang w:val="en-US"/>
        </w:rPr>
        <w:t xml:space="preserve">năm </w:t>
      </w:r>
      <w:r w:rsidR="00A9494F" w:rsidRPr="00343AB9">
        <w:rPr>
          <w:b/>
          <w:bCs/>
          <w:sz w:val="30"/>
          <w:szCs w:val="30"/>
          <w:lang w:val="en-US"/>
        </w:rPr>
        <w:t>2023</w:t>
      </w:r>
    </w:p>
    <w:p w14:paraId="273160C6" w14:textId="621F5B10" w:rsidR="00E12CA2" w:rsidRPr="00BC4976" w:rsidRDefault="00F85B1C" w:rsidP="00351FE7">
      <w:pPr>
        <w:jc w:val="center"/>
        <w:rPr>
          <w:i/>
          <w:iCs/>
          <w:lang w:val="en-US"/>
        </w:rPr>
      </w:pPr>
      <w:r w:rsidRPr="00BC4976">
        <w:rPr>
          <w:i/>
          <w:iCs/>
          <w:lang w:val="en-US"/>
        </w:rPr>
        <w:t xml:space="preserve">(Vào lúc </w:t>
      </w:r>
      <w:r w:rsidR="006467FC">
        <w:rPr>
          <w:i/>
          <w:iCs/>
          <w:lang w:val="en-US"/>
        </w:rPr>
        <w:t>14</w:t>
      </w:r>
      <w:r w:rsidRPr="00BC4976">
        <w:rPr>
          <w:i/>
          <w:iCs/>
          <w:lang w:val="en-US"/>
        </w:rPr>
        <w:t xml:space="preserve"> giờ ngày </w:t>
      </w:r>
      <w:r w:rsidR="006467FC">
        <w:rPr>
          <w:i/>
          <w:iCs/>
          <w:lang w:val="en-US"/>
        </w:rPr>
        <w:t>27</w:t>
      </w:r>
      <w:r w:rsidRPr="00BC4976">
        <w:rPr>
          <w:i/>
          <w:iCs/>
          <w:lang w:val="en-US"/>
        </w:rPr>
        <w:t>/</w:t>
      </w:r>
      <w:r w:rsidR="00A9494F">
        <w:rPr>
          <w:i/>
          <w:iCs/>
          <w:lang w:val="en-US"/>
        </w:rPr>
        <w:t>9</w:t>
      </w:r>
      <w:r w:rsidRPr="00BC4976">
        <w:rPr>
          <w:i/>
          <w:iCs/>
          <w:lang w:val="en-US"/>
        </w:rPr>
        <w:t>/</w:t>
      </w:r>
      <w:r w:rsidR="00A9494F">
        <w:rPr>
          <w:i/>
          <w:iCs/>
          <w:lang w:val="en-US"/>
        </w:rPr>
        <w:t>2023</w:t>
      </w:r>
      <w:r w:rsidRPr="00BC4976">
        <w:rPr>
          <w:i/>
          <w:iCs/>
          <w:lang w:val="en-US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4224"/>
        <w:gridCol w:w="4139"/>
      </w:tblGrid>
      <w:tr w:rsidR="00B16B80" w14:paraId="359D11AE" w14:textId="77777777" w:rsidTr="006467FC">
        <w:trPr>
          <w:trHeight w:val="591"/>
        </w:trPr>
        <w:tc>
          <w:tcPr>
            <w:tcW w:w="704" w:type="dxa"/>
            <w:vAlign w:val="center"/>
          </w:tcPr>
          <w:p w14:paraId="382ACE83" w14:textId="3A71B4A5" w:rsidR="00B16B80" w:rsidRDefault="00B16B80" w:rsidP="00BC4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TT</w:t>
            </w:r>
          </w:p>
        </w:tc>
        <w:tc>
          <w:tcPr>
            <w:tcW w:w="4224" w:type="dxa"/>
            <w:vAlign w:val="center"/>
          </w:tcPr>
          <w:p w14:paraId="5D414D9B" w14:textId="7E16B241" w:rsidR="00B16B80" w:rsidRDefault="00B16B80" w:rsidP="00BC4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Nội dung</w:t>
            </w:r>
          </w:p>
        </w:tc>
        <w:tc>
          <w:tcPr>
            <w:tcW w:w="4139" w:type="dxa"/>
            <w:vAlign w:val="center"/>
          </w:tcPr>
          <w:p w14:paraId="2D4B2CB2" w14:textId="0C2FC1B2" w:rsidR="00B16B80" w:rsidRDefault="00B16B80" w:rsidP="00BC4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Thực hiện</w:t>
            </w:r>
          </w:p>
        </w:tc>
      </w:tr>
      <w:tr w:rsidR="00B16B80" w:rsidRPr="00BC4976" w14:paraId="53F13C05" w14:textId="77777777" w:rsidTr="006467FC">
        <w:trPr>
          <w:trHeight w:val="840"/>
        </w:trPr>
        <w:tc>
          <w:tcPr>
            <w:tcW w:w="704" w:type="dxa"/>
            <w:vAlign w:val="center"/>
          </w:tcPr>
          <w:p w14:paraId="65BC12B4" w14:textId="7DE1E029" w:rsidR="00B16B80" w:rsidRPr="00BC4976" w:rsidRDefault="00B16B8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>1</w:t>
            </w:r>
          </w:p>
        </w:tc>
        <w:tc>
          <w:tcPr>
            <w:tcW w:w="4224" w:type="dxa"/>
            <w:vAlign w:val="center"/>
          </w:tcPr>
          <w:p w14:paraId="7B268311" w14:textId="5FA60D72" w:rsidR="00B16B80" w:rsidRPr="00BC4976" w:rsidRDefault="00B16B80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>Ổn định tổ chức</w:t>
            </w:r>
          </w:p>
        </w:tc>
        <w:tc>
          <w:tcPr>
            <w:tcW w:w="4139" w:type="dxa"/>
            <w:vAlign w:val="center"/>
          </w:tcPr>
          <w:p w14:paraId="33378A85" w14:textId="77777777" w:rsidR="00A1160A" w:rsidRDefault="00323282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 xml:space="preserve">Đ/c </w:t>
            </w:r>
            <w:r>
              <w:rPr>
                <w:lang w:val="en-US"/>
              </w:rPr>
              <w:t xml:space="preserve">Phạm Minh Cảnh, </w:t>
            </w:r>
          </w:p>
          <w:p w14:paraId="0F7F10CD" w14:textId="2770F36E" w:rsidR="00B16B80" w:rsidRPr="00BC4976" w:rsidRDefault="00323282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>Chánh Văn phòng HĐND và UBND huyện</w:t>
            </w:r>
          </w:p>
        </w:tc>
      </w:tr>
      <w:tr w:rsidR="00B16B80" w:rsidRPr="00BC4976" w14:paraId="58AE3E96" w14:textId="77777777" w:rsidTr="006467FC">
        <w:tc>
          <w:tcPr>
            <w:tcW w:w="704" w:type="dxa"/>
            <w:vAlign w:val="center"/>
          </w:tcPr>
          <w:p w14:paraId="68986C19" w14:textId="23F3487A" w:rsidR="00B16B80" w:rsidRPr="00BC4976" w:rsidRDefault="00B16B8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>2</w:t>
            </w:r>
          </w:p>
        </w:tc>
        <w:tc>
          <w:tcPr>
            <w:tcW w:w="4224" w:type="dxa"/>
            <w:vAlign w:val="center"/>
          </w:tcPr>
          <w:p w14:paraId="3A77E495" w14:textId="187D6CE3" w:rsidR="00B16B80" w:rsidRPr="00BC4976" w:rsidRDefault="006467FC" w:rsidP="006467FC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Trình bày </w:t>
            </w:r>
            <w:r w:rsidR="00F85B1C" w:rsidRPr="00BC4976">
              <w:rPr>
                <w:lang w:val="en-US"/>
              </w:rPr>
              <w:t>Báo cáo</w:t>
            </w:r>
            <w:r>
              <w:rPr>
                <w:lang w:val="en-US"/>
              </w:rPr>
              <w:t xml:space="preserve"> </w:t>
            </w:r>
            <w:r w:rsidRPr="006467FC">
              <w:rPr>
                <w:szCs w:val="28"/>
              </w:rPr>
              <w:t xml:space="preserve">Tình hình kinh tế - xã hội, quốc phòng - an ninh quý III, 9 tháng đầu năm và </w:t>
            </w:r>
            <w:r>
              <w:rPr>
                <w:szCs w:val="28"/>
                <w:lang w:val="en-US"/>
              </w:rPr>
              <w:t>n</w:t>
            </w:r>
            <w:r w:rsidRPr="006467FC">
              <w:rPr>
                <w:szCs w:val="28"/>
              </w:rPr>
              <w:t>hiệm vụ trọng tâm quý IV năm 2023</w:t>
            </w:r>
          </w:p>
        </w:tc>
        <w:tc>
          <w:tcPr>
            <w:tcW w:w="4139" w:type="dxa"/>
            <w:vAlign w:val="center"/>
          </w:tcPr>
          <w:p w14:paraId="2D7CCA7D" w14:textId="77777777" w:rsidR="00A1160A" w:rsidRDefault="0087306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 xml:space="preserve">Đ/c </w:t>
            </w:r>
            <w:r w:rsidR="00323282">
              <w:rPr>
                <w:lang w:val="en-US"/>
              </w:rPr>
              <w:t xml:space="preserve">Phạm Minh Cảnh, </w:t>
            </w:r>
          </w:p>
          <w:p w14:paraId="2488F861" w14:textId="13473304" w:rsidR="00B16B80" w:rsidRPr="00BC4976" w:rsidRDefault="0087306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 xml:space="preserve">Chánh </w:t>
            </w:r>
            <w:r w:rsidR="00FE242E" w:rsidRPr="00BC4976">
              <w:rPr>
                <w:lang w:val="en-US"/>
              </w:rPr>
              <w:t>Văn phòng HĐND và UBND huyện</w:t>
            </w:r>
          </w:p>
        </w:tc>
      </w:tr>
      <w:tr w:rsidR="00B16B80" w:rsidRPr="00BC4976" w14:paraId="5CC7510C" w14:textId="77777777" w:rsidTr="006467FC">
        <w:trPr>
          <w:trHeight w:val="680"/>
        </w:trPr>
        <w:tc>
          <w:tcPr>
            <w:tcW w:w="704" w:type="dxa"/>
            <w:vAlign w:val="center"/>
          </w:tcPr>
          <w:p w14:paraId="0AA35B46" w14:textId="6FB098DF" w:rsidR="00B16B80" w:rsidRPr="00BC4976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24" w:type="dxa"/>
            <w:vAlign w:val="center"/>
          </w:tcPr>
          <w:p w14:paraId="37F14DEB" w14:textId="35DB4A7B" w:rsidR="00B16B80" w:rsidRPr="00BC4976" w:rsidRDefault="00BC4976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>Hội nghị thảo luận</w:t>
            </w:r>
          </w:p>
        </w:tc>
        <w:tc>
          <w:tcPr>
            <w:tcW w:w="4139" w:type="dxa"/>
            <w:vAlign w:val="center"/>
          </w:tcPr>
          <w:p w14:paraId="3CB5533E" w14:textId="1E3CCA1B" w:rsidR="00A1160A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Đ/c </w:t>
            </w:r>
            <w:r w:rsidR="006467FC">
              <w:rPr>
                <w:lang w:val="en-US"/>
              </w:rPr>
              <w:t>Trần Quang Trung</w:t>
            </w:r>
            <w:r>
              <w:rPr>
                <w:lang w:val="en-US"/>
              </w:rPr>
              <w:t xml:space="preserve">, </w:t>
            </w:r>
          </w:p>
          <w:p w14:paraId="3F4700C5" w14:textId="50CD6F72" w:rsidR="00B16B80" w:rsidRPr="00BC4976" w:rsidRDefault="006467FC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Phó </w:t>
            </w:r>
            <w:r w:rsidR="001E6728">
              <w:rPr>
                <w:lang w:val="en-US"/>
              </w:rPr>
              <w:t>Chủ tịch UBND huyện</w:t>
            </w:r>
          </w:p>
        </w:tc>
      </w:tr>
      <w:tr w:rsidR="00A801CA" w:rsidRPr="00BC4976" w14:paraId="598C7B07" w14:textId="77777777" w:rsidTr="002C44C7">
        <w:trPr>
          <w:trHeight w:val="680"/>
        </w:trPr>
        <w:tc>
          <w:tcPr>
            <w:tcW w:w="704" w:type="dxa"/>
            <w:vAlign w:val="center"/>
          </w:tcPr>
          <w:p w14:paraId="1ED277AE" w14:textId="5768B586" w:rsidR="00A801CA" w:rsidRPr="00BC4976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363" w:type="dxa"/>
            <w:gridSpan w:val="2"/>
            <w:vAlign w:val="center"/>
          </w:tcPr>
          <w:p w14:paraId="1BBDC071" w14:textId="3A96598F" w:rsidR="00A801CA" w:rsidRDefault="00A801CA" w:rsidP="00A801CA">
            <w:pPr>
              <w:rPr>
                <w:lang w:val="en-US"/>
              </w:rPr>
            </w:pPr>
            <w:r>
              <w:rPr>
                <w:lang w:val="en-US"/>
              </w:rPr>
              <w:t>Giải lao</w:t>
            </w:r>
          </w:p>
        </w:tc>
      </w:tr>
      <w:tr w:rsidR="006467FC" w:rsidRPr="00BC4976" w14:paraId="18A20917" w14:textId="77777777" w:rsidTr="006467FC">
        <w:trPr>
          <w:trHeight w:val="680"/>
        </w:trPr>
        <w:tc>
          <w:tcPr>
            <w:tcW w:w="704" w:type="dxa"/>
            <w:vAlign w:val="center"/>
          </w:tcPr>
          <w:p w14:paraId="2DB25A83" w14:textId="2B10CA21" w:rsidR="006467FC" w:rsidRPr="00BC4976" w:rsidRDefault="006467FC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24" w:type="dxa"/>
            <w:vAlign w:val="center"/>
          </w:tcPr>
          <w:p w14:paraId="2E47142E" w14:textId="1A1B6800" w:rsidR="006467FC" w:rsidRPr="00BC4976" w:rsidRDefault="006467FC" w:rsidP="00EF66E8">
            <w:pPr>
              <w:rPr>
                <w:lang w:val="en-US"/>
              </w:rPr>
            </w:pPr>
            <w:r w:rsidRPr="00BC4976">
              <w:rPr>
                <w:lang w:val="en-US"/>
              </w:rPr>
              <w:t>Hội nghị thảo luận</w:t>
            </w:r>
          </w:p>
        </w:tc>
        <w:tc>
          <w:tcPr>
            <w:tcW w:w="4139" w:type="dxa"/>
            <w:vAlign w:val="center"/>
          </w:tcPr>
          <w:p w14:paraId="28719507" w14:textId="77777777" w:rsidR="006467FC" w:rsidRDefault="006467FC" w:rsidP="00114F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Đ/c Trần Quang Trung, </w:t>
            </w:r>
          </w:p>
          <w:p w14:paraId="77DDF236" w14:textId="286EFCE5" w:rsidR="006467FC" w:rsidRPr="00BC4976" w:rsidRDefault="006467FC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Phó Chủ tịch UBND huyện</w:t>
            </w:r>
          </w:p>
        </w:tc>
      </w:tr>
      <w:tr w:rsidR="006467FC" w:rsidRPr="00BC4976" w14:paraId="682735CC" w14:textId="77777777" w:rsidTr="006467FC">
        <w:trPr>
          <w:trHeight w:val="680"/>
        </w:trPr>
        <w:tc>
          <w:tcPr>
            <w:tcW w:w="704" w:type="dxa"/>
            <w:vAlign w:val="center"/>
          </w:tcPr>
          <w:p w14:paraId="4055914A" w14:textId="7C3BFC0B" w:rsidR="006467FC" w:rsidRDefault="006467FC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24" w:type="dxa"/>
            <w:vAlign w:val="center"/>
          </w:tcPr>
          <w:p w14:paraId="2DB39DF3" w14:textId="51FB367A" w:rsidR="006467FC" w:rsidRDefault="006467FC" w:rsidP="00EF66E8">
            <w:pPr>
              <w:rPr>
                <w:lang w:val="en-US"/>
              </w:rPr>
            </w:pPr>
            <w:r>
              <w:rPr>
                <w:lang w:val="en-US"/>
              </w:rPr>
              <w:t>Phát biểu chỉ đạo TT Huyện uỷ</w:t>
            </w:r>
          </w:p>
        </w:tc>
        <w:tc>
          <w:tcPr>
            <w:tcW w:w="4139" w:type="dxa"/>
            <w:vAlign w:val="center"/>
          </w:tcPr>
          <w:p w14:paraId="2D65B4B2" w14:textId="77777777" w:rsidR="006467FC" w:rsidRDefault="006467FC" w:rsidP="00114F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Đ/c Vũ Thị Mai,</w:t>
            </w:r>
          </w:p>
          <w:p w14:paraId="5EBF337D" w14:textId="31D1EA5B" w:rsidR="006467FC" w:rsidRDefault="006467FC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Phó Bí thư Huyện uỷ</w:t>
            </w:r>
          </w:p>
        </w:tc>
      </w:tr>
      <w:tr w:rsidR="006467FC" w:rsidRPr="00BC4976" w14:paraId="46339186" w14:textId="77777777" w:rsidTr="006467FC">
        <w:trPr>
          <w:trHeight w:val="569"/>
        </w:trPr>
        <w:tc>
          <w:tcPr>
            <w:tcW w:w="704" w:type="dxa"/>
            <w:vAlign w:val="center"/>
          </w:tcPr>
          <w:p w14:paraId="657D251B" w14:textId="733B4B57" w:rsidR="006467FC" w:rsidRPr="00BC4976" w:rsidRDefault="006467FC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24" w:type="dxa"/>
            <w:vAlign w:val="center"/>
          </w:tcPr>
          <w:p w14:paraId="0D055E4B" w14:textId="6A4C031D" w:rsidR="006467FC" w:rsidRPr="00BC4976" w:rsidRDefault="006467FC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>Kết luận Hội nghị</w:t>
            </w:r>
          </w:p>
        </w:tc>
        <w:tc>
          <w:tcPr>
            <w:tcW w:w="4139" w:type="dxa"/>
            <w:vAlign w:val="center"/>
          </w:tcPr>
          <w:p w14:paraId="5C8C79E9" w14:textId="77777777" w:rsidR="006467FC" w:rsidRDefault="006467FC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Đ/c Phan Văn Thanh, </w:t>
            </w:r>
          </w:p>
          <w:p w14:paraId="21FF22CA" w14:textId="5948E52B" w:rsidR="006467FC" w:rsidRPr="00BC4976" w:rsidRDefault="006467FC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Chủ tịch UBND huyện</w:t>
            </w:r>
          </w:p>
        </w:tc>
      </w:tr>
    </w:tbl>
    <w:p w14:paraId="1E6A3D01" w14:textId="77777777" w:rsidR="00E12CA2" w:rsidRPr="00E12CA2" w:rsidRDefault="00E12CA2" w:rsidP="00E12CA2">
      <w:pPr>
        <w:jc w:val="center"/>
        <w:rPr>
          <w:b/>
          <w:bCs/>
          <w:lang w:val="en-US"/>
        </w:rPr>
      </w:pPr>
    </w:p>
    <w:sectPr w:rsidR="00E12CA2" w:rsidRPr="00E12CA2" w:rsidSect="00351FE7">
      <w:pgSz w:w="11906" w:h="16838" w:code="9"/>
      <w:pgMar w:top="1134" w:right="1133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CA2"/>
    <w:rsid w:val="001E6728"/>
    <w:rsid w:val="00323282"/>
    <w:rsid w:val="00343AB9"/>
    <w:rsid w:val="00351FE7"/>
    <w:rsid w:val="003E77B2"/>
    <w:rsid w:val="00607FAB"/>
    <w:rsid w:val="006265FF"/>
    <w:rsid w:val="006467FC"/>
    <w:rsid w:val="00730B51"/>
    <w:rsid w:val="00793C2D"/>
    <w:rsid w:val="00873060"/>
    <w:rsid w:val="008F753B"/>
    <w:rsid w:val="00905B09"/>
    <w:rsid w:val="0091052E"/>
    <w:rsid w:val="00970B29"/>
    <w:rsid w:val="009A1D37"/>
    <w:rsid w:val="00A1160A"/>
    <w:rsid w:val="00A6080C"/>
    <w:rsid w:val="00A801CA"/>
    <w:rsid w:val="00A9494F"/>
    <w:rsid w:val="00B16B80"/>
    <w:rsid w:val="00BC4976"/>
    <w:rsid w:val="00C14C79"/>
    <w:rsid w:val="00E12CA2"/>
    <w:rsid w:val="00F3642D"/>
    <w:rsid w:val="00F85B1C"/>
    <w:rsid w:val="00FD37A6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3B711"/>
  <w15:docId w15:val="{1344FAE0-112F-46BD-9419-717374B3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 Hoang</dc:creator>
  <cp:keywords/>
  <dc:description/>
  <cp:lastModifiedBy>Vanphong QuangTrach</cp:lastModifiedBy>
  <cp:revision>9</cp:revision>
  <dcterms:created xsi:type="dcterms:W3CDTF">2023-09-06T08:12:00Z</dcterms:created>
  <dcterms:modified xsi:type="dcterms:W3CDTF">2023-09-26T07:19:00Z</dcterms:modified>
</cp:coreProperties>
</file>