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A99" w:rsidRPr="00DB3A99" w:rsidRDefault="00C86AA2" w:rsidP="00C86AA2">
      <w:pPr>
        <w:jc w:val="center"/>
        <w:rPr>
          <w:b/>
          <w:sz w:val="24"/>
          <w:szCs w:val="24"/>
        </w:rPr>
      </w:pPr>
      <w:r w:rsidRPr="00DB3A99">
        <w:rPr>
          <w:b/>
          <w:sz w:val="24"/>
          <w:szCs w:val="24"/>
        </w:rPr>
        <w:t xml:space="preserve">LỊCH CÔNG TÁC TUẦN </w:t>
      </w:r>
    </w:p>
    <w:p w:rsidR="004949D7" w:rsidRPr="00DB3A99" w:rsidRDefault="00C86AA2" w:rsidP="00C86AA2">
      <w:pPr>
        <w:jc w:val="center"/>
        <w:rPr>
          <w:b/>
          <w:sz w:val="24"/>
          <w:szCs w:val="24"/>
        </w:rPr>
      </w:pPr>
      <w:r w:rsidRPr="00DB3A99">
        <w:rPr>
          <w:b/>
          <w:sz w:val="24"/>
          <w:szCs w:val="24"/>
        </w:rPr>
        <w:t>CỦA LÃNH ĐẠO UBND HUYỆN QUẢNG TRẠCH</w:t>
      </w:r>
    </w:p>
    <w:p w:rsidR="00DB3A99" w:rsidRDefault="00DB3A99" w:rsidP="001C5083">
      <w:pPr>
        <w:spacing w:after="120"/>
        <w:jc w:val="center"/>
        <w:rPr>
          <w:b/>
          <w:i/>
          <w:sz w:val="24"/>
          <w:szCs w:val="24"/>
        </w:rPr>
      </w:pPr>
      <w:r w:rsidRPr="00DB3A99">
        <w:rPr>
          <w:b/>
          <w:i/>
          <w:sz w:val="24"/>
          <w:szCs w:val="24"/>
        </w:rPr>
        <w:t>(Từ</w:t>
      </w:r>
      <w:r w:rsidR="003B0ECF">
        <w:rPr>
          <w:b/>
          <w:i/>
          <w:sz w:val="24"/>
          <w:szCs w:val="24"/>
        </w:rPr>
        <w:t xml:space="preserve"> ngày </w:t>
      </w:r>
      <w:r w:rsidR="007961A1">
        <w:rPr>
          <w:b/>
          <w:i/>
          <w:sz w:val="24"/>
          <w:szCs w:val="24"/>
        </w:rPr>
        <w:t>16</w:t>
      </w:r>
      <w:r w:rsidR="00355978">
        <w:rPr>
          <w:b/>
          <w:i/>
          <w:sz w:val="24"/>
          <w:szCs w:val="24"/>
        </w:rPr>
        <w:t>/</w:t>
      </w:r>
      <w:r w:rsidR="007961A1">
        <w:rPr>
          <w:b/>
          <w:i/>
          <w:sz w:val="24"/>
          <w:szCs w:val="24"/>
        </w:rPr>
        <w:t>4</w:t>
      </w:r>
      <w:r w:rsidR="00E617CD">
        <w:rPr>
          <w:b/>
          <w:i/>
          <w:sz w:val="24"/>
          <w:szCs w:val="24"/>
        </w:rPr>
        <w:t>/2018</w:t>
      </w:r>
      <w:r w:rsidRPr="00DB3A99">
        <w:rPr>
          <w:b/>
          <w:i/>
          <w:sz w:val="24"/>
          <w:szCs w:val="24"/>
        </w:rPr>
        <w:t xml:space="preserve"> đế</w:t>
      </w:r>
      <w:r w:rsidR="003E7F37">
        <w:rPr>
          <w:b/>
          <w:i/>
          <w:sz w:val="24"/>
          <w:szCs w:val="24"/>
        </w:rPr>
        <w:t xml:space="preserve">n ngày </w:t>
      </w:r>
      <w:r w:rsidR="007961A1">
        <w:rPr>
          <w:b/>
          <w:i/>
          <w:sz w:val="24"/>
          <w:szCs w:val="24"/>
        </w:rPr>
        <w:t>22</w:t>
      </w:r>
      <w:r w:rsidR="00D1708E">
        <w:rPr>
          <w:b/>
          <w:i/>
          <w:sz w:val="24"/>
          <w:szCs w:val="24"/>
        </w:rPr>
        <w:t>/</w:t>
      </w:r>
      <w:r w:rsidR="007961A1">
        <w:rPr>
          <w:b/>
          <w:i/>
          <w:sz w:val="24"/>
          <w:szCs w:val="24"/>
        </w:rPr>
        <w:t>4</w:t>
      </w:r>
      <w:r w:rsidR="00E617CD">
        <w:rPr>
          <w:b/>
          <w:i/>
          <w:sz w:val="24"/>
          <w:szCs w:val="24"/>
        </w:rPr>
        <w:t>/2018</w:t>
      </w:r>
      <w:r w:rsidRPr="00DB3A99">
        <w:rPr>
          <w:b/>
          <w:i/>
          <w:sz w:val="24"/>
          <w:szCs w:val="24"/>
        </w:rPr>
        <w:t>)</w:t>
      </w:r>
    </w:p>
    <w:tbl>
      <w:tblPr>
        <w:tblW w:w="102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"/>
        <w:gridCol w:w="767"/>
        <w:gridCol w:w="8013"/>
      </w:tblGrid>
      <w:tr w:rsidR="00AD7F6A" w:rsidRPr="00F37EC4" w:rsidTr="00F37EC4">
        <w:trPr>
          <w:trHeight w:val="453"/>
        </w:trPr>
        <w:tc>
          <w:tcPr>
            <w:tcW w:w="1422" w:type="dxa"/>
            <w:shd w:val="clear" w:color="auto" w:fill="auto"/>
            <w:vAlign w:val="center"/>
          </w:tcPr>
          <w:p w:rsidR="00AD7F6A" w:rsidRPr="00F37EC4" w:rsidRDefault="006476FD" w:rsidP="00F37EC4">
            <w:pPr>
              <w:jc w:val="center"/>
              <w:rPr>
                <w:b/>
                <w:sz w:val="24"/>
                <w:szCs w:val="24"/>
              </w:rPr>
            </w:pPr>
            <w:r w:rsidRPr="00F37EC4">
              <w:rPr>
                <w:b/>
                <w:sz w:val="22"/>
                <w:szCs w:val="24"/>
              </w:rPr>
              <w:t>THỨ NGÀY</w:t>
            </w:r>
          </w:p>
        </w:tc>
        <w:tc>
          <w:tcPr>
            <w:tcW w:w="8780" w:type="dxa"/>
            <w:gridSpan w:val="2"/>
            <w:shd w:val="clear" w:color="auto" w:fill="auto"/>
            <w:vAlign w:val="center"/>
          </w:tcPr>
          <w:p w:rsidR="00AD7F6A" w:rsidRPr="00F37EC4" w:rsidRDefault="00FE0830" w:rsidP="00F37EC4">
            <w:pPr>
              <w:jc w:val="center"/>
              <w:rPr>
                <w:b/>
                <w:sz w:val="22"/>
                <w:szCs w:val="22"/>
              </w:rPr>
            </w:pPr>
            <w:r w:rsidRPr="00F37EC4">
              <w:rPr>
                <w:b/>
                <w:sz w:val="22"/>
                <w:szCs w:val="22"/>
              </w:rPr>
              <w:t>NỘI DUNG CÔNG VIỆC</w:t>
            </w:r>
          </w:p>
        </w:tc>
      </w:tr>
      <w:tr w:rsidR="001C028C" w:rsidRPr="00F37EC4" w:rsidTr="001C5083">
        <w:trPr>
          <w:trHeight w:val="454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1C028C" w:rsidRPr="00F37EC4" w:rsidRDefault="001C028C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2</w:t>
            </w:r>
          </w:p>
          <w:p w:rsidR="001C028C" w:rsidRPr="00F37EC4" w:rsidRDefault="001C028C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1C028C" w:rsidRPr="00F37EC4" w:rsidRDefault="007961A1" w:rsidP="008A1609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16</w:t>
            </w:r>
            <w:r w:rsidR="00835DD8">
              <w:rPr>
                <w:sz w:val="26"/>
                <w:szCs w:val="28"/>
              </w:rPr>
              <w:t>/</w:t>
            </w:r>
            <w:r>
              <w:rPr>
                <w:sz w:val="26"/>
                <w:szCs w:val="28"/>
              </w:rPr>
              <w:t>4</w:t>
            </w:r>
            <w:r w:rsidR="00E617CD">
              <w:rPr>
                <w:sz w:val="26"/>
                <w:szCs w:val="28"/>
              </w:rPr>
              <w:t>/2018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1C028C" w:rsidRPr="005A0941" w:rsidRDefault="001C028C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C028C" w:rsidRPr="005A0941" w:rsidRDefault="00FA5BC4" w:rsidP="00F37EC4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Các đồng chí Lãnh đạo UBND huyện giao ban đầu tuần</w:t>
            </w:r>
            <w:r w:rsidR="00DF79B6" w:rsidRPr="005A0941">
              <w:rPr>
                <w:sz w:val="26"/>
                <w:szCs w:val="24"/>
              </w:rPr>
              <w:t xml:space="preserve"> </w:t>
            </w:r>
          </w:p>
        </w:tc>
      </w:tr>
      <w:tr w:rsidR="006C2B67" w:rsidRPr="00F37EC4" w:rsidTr="001C5083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FA5BC4">
              <w:rPr>
                <w:sz w:val="26"/>
                <w:szCs w:val="24"/>
              </w:rPr>
              <w:t>Kiểm tra, chỉ đạo cơ sở</w:t>
            </w:r>
          </w:p>
        </w:tc>
      </w:tr>
      <w:tr w:rsidR="006C2B67" w:rsidRPr="00F37EC4" w:rsidTr="001C5083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FA5BC4">
              <w:rPr>
                <w:sz w:val="26"/>
                <w:szCs w:val="24"/>
              </w:rPr>
              <w:t>Kiểm tra chỉ đạo công tác đền bù sự cố MTB</w:t>
            </w:r>
          </w:p>
        </w:tc>
      </w:tr>
      <w:tr w:rsidR="006C2B67" w:rsidRPr="00F37EC4" w:rsidTr="001C5083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FA5BC4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FA5BC4">
              <w:rPr>
                <w:sz w:val="26"/>
                <w:szCs w:val="24"/>
              </w:rPr>
              <w:t>Kiểm tra công tác chuẩn bị Lễ hội giỗ Mẫu Liễu Hạnh</w:t>
            </w:r>
          </w:p>
        </w:tc>
      </w:tr>
      <w:tr w:rsidR="006C2B67" w:rsidRPr="00F37EC4" w:rsidTr="001C5083">
        <w:trPr>
          <w:trHeight w:val="454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3</w:t>
            </w:r>
          </w:p>
          <w:p w:rsidR="006C2B67" w:rsidRPr="00F37EC4" w:rsidRDefault="006C2B67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6C2B67" w:rsidRPr="00F37EC4" w:rsidRDefault="007961A1" w:rsidP="00905989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17</w:t>
            </w:r>
            <w:r w:rsidR="006C2B67">
              <w:rPr>
                <w:sz w:val="26"/>
                <w:szCs w:val="28"/>
              </w:rPr>
              <w:t>/</w:t>
            </w:r>
            <w:r>
              <w:rPr>
                <w:sz w:val="26"/>
                <w:szCs w:val="28"/>
              </w:rPr>
              <w:t>4</w:t>
            </w:r>
            <w:r w:rsidR="000364D8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FA5BC4">
              <w:rPr>
                <w:sz w:val="26"/>
                <w:szCs w:val="24"/>
              </w:rPr>
              <w:t>Họp Ban Thường vụ Huyện ủy</w:t>
            </w:r>
          </w:p>
        </w:tc>
      </w:tr>
      <w:tr w:rsidR="006C2B67" w:rsidRPr="00F37EC4" w:rsidTr="001C5083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FA5BC4">
              <w:rPr>
                <w:sz w:val="26"/>
                <w:szCs w:val="24"/>
              </w:rPr>
              <w:t>Họp giao ban Nội chính</w:t>
            </w:r>
          </w:p>
        </w:tc>
      </w:tr>
      <w:tr w:rsidR="006C2B67" w:rsidRPr="00F37EC4" w:rsidTr="001C5083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FA5BC4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FA5BC4">
              <w:rPr>
                <w:sz w:val="26"/>
                <w:szCs w:val="24"/>
              </w:rPr>
              <w:t>Dự L</w:t>
            </w:r>
            <w:r w:rsidR="00FA5BC4">
              <w:rPr>
                <w:sz w:val="26"/>
                <w:szCs w:val="24"/>
              </w:rPr>
              <w:t>ễ hội giỗ Mẫu Liễu Hạnh</w:t>
            </w:r>
            <w:r w:rsidR="00FA5BC4">
              <w:rPr>
                <w:sz w:val="26"/>
                <w:szCs w:val="24"/>
              </w:rPr>
              <w:t xml:space="preserve"> (cả ngày)</w:t>
            </w:r>
          </w:p>
        </w:tc>
      </w:tr>
      <w:tr w:rsidR="006C2B67" w:rsidRPr="00F37EC4" w:rsidTr="001C5083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="00FA5BC4">
              <w:rPr>
                <w:sz w:val="26"/>
                <w:szCs w:val="24"/>
              </w:rPr>
              <w:t>, đ</w:t>
            </w:r>
            <w:r w:rsidR="00FA5BC4" w:rsidRPr="005A0941">
              <w:rPr>
                <w:sz w:val="26"/>
                <w:szCs w:val="24"/>
              </w:rPr>
              <w:t>/c Thanh</w:t>
            </w:r>
            <w:r w:rsidRPr="005A0941">
              <w:rPr>
                <w:sz w:val="26"/>
                <w:szCs w:val="24"/>
              </w:rPr>
              <w:t xml:space="preserve">: </w:t>
            </w:r>
            <w:r w:rsidR="00FA5BC4">
              <w:rPr>
                <w:sz w:val="26"/>
                <w:szCs w:val="24"/>
              </w:rPr>
              <w:t>Làm việc tại cơ quan</w:t>
            </w:r>
          </w:p>
        </w:tc>
      </w:tr>
      <w:tr w:rsidR="006C2B67" w:rsidRPr="00F37EC4" w:rsidTr="001C5083">
        <w:trPr>
          <w:trHeight w:val="454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4</w:t>
            </w:r>
          </w:p>
          <w:p w:rsidR="006C2B67" w:rsidRPr="00F37EC4" w:rsidRDefault="006C2B67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6C2B67" w:rsidRPr="00F37EC4" w:rsidRDefault="007961A1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18</w:t>
            </w:r>
            <w:r w:rsidR="006C2B67">
              <w:rPr>
                <w:sz w:val="26"/>
                <w:szCs w:val="28"/>
              </w:rPr>
              <w:t>/</w:t>
            </w:r>
            <w:r>
              <w:rPr>
                <w:sz w:val="26"/>
                <w:szCs w:val="28"/>
              </w:rPr>
              <w:t>4</w:t>
            </w:r>
            <w:r w:rsidR="000364D8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FA5BC4">
              <w:rPr>
                <w:sz w:val="26"/>
                <w:szCs w:val="24"/>
              </w:rPr>
              <w:t>Công bố Quyết định Thanh tra tại xã Quảng Lưu và xã Quảng Trường</w:t>
            </w:r>
          </w:p>
        </w:tc>
      </w:tr>
      <w:tr w:rsidR="006C2B67" w:rsidRPr="00F37EC4" w:rsidTr="001C5083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FA5BC4">
              <w:rPr>
                <w:sz w:val="26"/>
                <w:szCs w:val="24"/>
              </w:rPr>
              <w:t>Họp BCĐ kinh tế tập thể</w:t>
            </w:r>
          </w:p>
        </w:tc>
      </w:tr>
      <w:tr w:rsidR="006C2B67" w:rsidRPr="00F37EC4" w:rsidTr="001C5083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BC4AE9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FA5BC4">
              <w:rPr>
                <w:sz w:val="26"/>
                <w:szCs w:val="24"/>
              </w:rPr>
              <w:t>Dự Lễ hội giỗ Mẫu Liễu Hạnh</w:t>
            </w:r>
          </w:p>
        </w:tc>
      </w:tr>
      <w:tr w:rsidR="006C2B67" w:rsidRPr="00F37EC4" w:rsidTr="001C5083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FA5BC4">
              <w:rPr>
                <w:sz w:val="26"/>
                <w:szCs w:val="24"/>
              </w:rPr>
              <w:t>Đi công tác Hà Nội (đến hết tuần)</w:t>
            </w:r>
          </w:p>
        </w:tc>
      </w:tr>
      <w:tr w:rsidR="006C2B67" w:rsidRPr="00F37EC4" w:rsidTr="001C5083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FA5BC4">
              <w:rPr>
                <w:sz w:val="26"/>
                <w:szCs w:val="24"/>
              </w:rPr>
              <w:t>Kiểm tra, chỉ đạo cơ sở</w:t>
            </w:r>
          </w:p>
        </w:tc>
      </w:tr>
      <w:tr w:rsidR="006C2B67" w:rsidRPr="00F37EC4" w:rsidTr="001C5083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1C5083">
              <w:rPr>
                <w:sz w:val="26"/>
                <w:szCs w:val="24"/>
              </w:rPr>
              <w:t>Làm việc với phòng Nội vụ, phòng GD và ĐT và các trường THCS về quản lý biên chế</w:t>
            </w:r>
          </w:p>
        </w:tc>
      </w:tr>
      <w:tr w:rsidR="00FA5BC4" w:rsidRPr="00F37EC4" w:rsidTr="001C5083">
        <w:trPr>
          <w:trHeight w:val="454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FA5BC4" w:rsidRPr="00F37EC4" w:rsidRDefault="00FA5BC4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5</w:t>
            </w:r>
          </w:p>
          <w:p w:rsidR="00FA5BC4" w:rsidRPr="00F37EC4" w:rsidRDefault="00FA5BC4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FA5BC4" w:rsidRPr="00F37EC4" w:rsidRDefault="00FA5BC4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19/4/2018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FA5BC4" w:rsidRPr="005A0941" w:rsidRDefault="00FA5BC4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A5BC4" w:rsidRPr="005A0941" w:rsidRDefault="00FA5BC4" w:rsidP="00723F16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>
              <w:rPr>
                <w:sz w:val="26"/>
                <w:szCs w:val="24"/>
              </w:rPr>
              <w:t>Làm việc tại cơ quan</w:t>
            </w:r>
          </w:p>
        </w:tc>
      </w:tr>
      <w:tr w:rsidR="00FA5BC4" w:rsidRPr="00F37EC4" w:rsidTr="001C5083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FA5BC4" w:rsidRPr="00F37EC4" w:rsidRDefault="00FA5BC4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FA5BC4" w:rsidRPr="005A0941" w:rsidRDefault="00FA5BC4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A5BC4" w:rsidRPr="005A0941" w:rsidRDefault="00FA5BC4" w:rsidP="00723F16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1C5083">
              <w:rPr>
                <w:sz w:val="26"/>
                <w:szCs w:val="24"/>
              </w:rPr>
              <w:t>Tiếp Công dân</w:t>
            </w:r>
          </w:p>
        </w:tc>
      </w:tr>
      <w:tr w:rsidR="00FA5BC4" w:rsidRPr="00F37EC4" w:rsidTr="001C5083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FA5BC4" w:rsidRPr="00F37EC4" w:rsidRDefault="00FA5BC4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FA5BC4" w:rsidRPr="005A0941" w:rsidRDefault="00FA5BC4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A5BC4" w:rsidRPr="005A0941" w:rsidRDefault="00FA5BC4" w:rsidP="001A762B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>
              <w:rPr>
                <w:sz w:val="26"/>
                <w:szCs w:val="24"/>
              </w:rPr>
              <w:t>Chỉ đạo công tác đền sự cố MTB</w:t>
            </w:r>
          </w:p>
        </w:tc>
      </w:tr>
      <w:tr w:rsidR="00FA5BC4" w:rsidRPr="00F37EC4" w:rsidTr="001C5083">
        <w:trPr>
          <w:trHeight w:val="792"/>
        </w:trPr>
        <w:tc>
          <w:tcPr>
            <w:tcW w:w="1422" w:type="dxa"/>
            <w:vMerge/>
            <w:shd w:val="clear" w:color="auto" w:fill="auto"/>
            <w:vAlign w:val="center"/>
          </w:tcPr>
          <w:p w:rsidR="00FA5BC4" w:rsidRPr="00F37EC4" w:rsidRDefault="00FA5BC4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FA5BC4" w:rsidRPr="005A0941" w:rsidRDefault="00FA5BC4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A5BC4" w:rsidRPr="005A0941" w:rsidRDefault="00FA5BC4" w:rsidP="001A762B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1C5083">
              <w:rPr>
                <w:sz w:val="26"/>
                <w:szCs w:val="24"/>
              </w:rPr>
              <w:t>Làm việc với phòng Nội vụ, phòng GD và ĐT và các trường THCS về quản lý biên chế</w:t>
            </w:r>
            <w:bookmarkStart w:id="0" w:name="_GoBack"/>
            <w:bookmarkEnd w:id="0"/>
          </w:p>
        </w:tc>
      </w:tr>
      <w:tr w:rsidR="00FA5BC4" w:rsidRPr="00F37EC4" w:rsidTr="001C5083">
        <w:trPr>
          <w:trHeight w:val="454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FA5BC4" w:rsidRPr="00F37EC4" w:rsidRDefault="00FA5BC4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6</w:t>
            </w:r>
          </w:p>
          <w:p w:rsidR="00FA5BC4" w:rsidRPr="00F37EC4" w:rsidRDefault="00FA5BC4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FA5BC4" w:rsidRPr="00F37EC4" w:rsidRDefault="00FA5BC4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20/4/2018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FA5BC4" w:rsidRPr="005A0941" w:rsidRDefault="00FA5BC4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A5BC4" w:rsidRPr="005A0941" w:rsidRDefault="00FA5BC4" w:rsidP="003A1041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>
              <w:rPr>
                <w:sz w:val="26"/>
                <w:szCs w:val="24"/>
              </w:rPr>
              <w:t>Làm việc với Chi cục Thuế Quảng Trạch</w:t>
            </w:r>
          </w:p>
        </w:tc>
      </w:tr>
      <w:tr w:rsidR="00FA5BC4" w:rsidRPr="00F37EC4" w:rsidTr="001C5083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FA5BC4" w:rsidRPr="00F37EC4" w:rsidRDefault="00FA5BC4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FA5BC4" w:rsidRPr="005A0941" w:rsidRDefault="00FA5BC4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A5BC4" w:rsidRPr="005A0941" w:rsidRDefault="00FA5BC4" w:rsidP="003A1041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1C5083">
              <w:rPr>
                <w:sz w:val="26"/>
                <w:szCs w:val="24"/>
              </w:rPr>
              <w:t>Làm việc với phòng Nội vụ, phòng GD và ĐT và các trường THCS về quản lý biên chế</w:t>
            </w:r>
          </w:p>
        </w:tc>
      </w:tr>
      <w:tr w:rsidR="00FA5BC4" w:rsidRPr="00F37EC4" w:rsidTr="001C5083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FA5BC4" w:rsidRPr="00F37EC4" w:rsidRDefault="00FA5BC4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FA5BC4" w:rsidRPr="005A0941" w:rsidRDefault="00FA5BC4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A5BC4" w:rsidRPr="005A0941" w:rsidRDefault="00FA5BC4" w:rsidP="00B36450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>
              <w:rPr>
                <w:sz w:val="26"/>
                <w:szCs w:val="24"/>
              </w:rPr>
              <w:t>Kiểm tra, chỉ đạo cơ sở</w:t>
            </w:r>
          </w:p>
        </w:tc>
      </w:tr>
      <w:tr w:rsidR="00FA5BC4" w:rsidRPr="00F37EC4" w:rsidTr="001C5083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FA5BC4" w:rsidRPr="00F37EC4" w:rsidRDefault="00FA5BC4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FA5BC4" w:rsidRPr="005A0941" w:rsidRDefault="00FA5BC4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A5BC4" w:rsidRPr="005A0941" w:rsidRDefault="00FA5BC4" w:rsidP="00B36450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1C5083">
              <w:rPr>
                <w:sz w:val="26"/>
                <w:szCs w:val="24"/>
              </w:rPr>
              <w:t>Làm việc tại cơ quan</w:t>
            </w:r>
          </w:p>
        </w:tc>
      </w:tr>
      <w:tr w:rsidR="00FA5BC4" w:rsidRPr="00F37EC4" w:rsidTr="001C5083">
        <w:trPr>
          <w:trHeight w:val="454"/>
        </w:trPr>
        <w:tc>
          <w:tcPr>
            <w:tcW w:w="1422" w:type="dxa"/>
            <w:shd w:val="clear" w:color="auto" w:fill="auto"/>
            <w:vAlign w:val="center"/>
          </w:tcPr>
          <w:p w:rsidR="00FA5BC4" w:rsidRPr="00F37EC4" w:rsidRDefault="00FA5BC4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7</w:t>
            </w:r>
          </w:p>
          <w:p w:rsidR="00FA5BC4" w:rsidRPr="00F37EC4" w:rsidRDefault="00FA5BC4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FA5BC4" w:rsidRPr="00F37EC4" w:rsidRDefault="00FA5BC4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21/4/2018</w:t>
            </w:r>
          </w:p>
        </w:tc>
        <w:tc>
          <w:tcPr>
            <w:tcW w:w="767" w:type="dxa"/>
            <w:shd w:val="clear" w:color="auto" w:fill="auto"/>
          </w:tcPr>
          <w:p w:rsidR="00FA5BC4" w:rsidRPr="005A0941" w:rsidRDefault="00FA5BC4" w:rsidP="005A0941">
            <w:pPr>
              <w:ind w:left="-57" w:right="-57"/>
              <w:jc w:val="right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shd w:val="clear" w:color="auto" w:fill="auto"/>
            <w:vAlign w:val="center"/>
          </w:tcPr>
          <w:p w:rsidR="00FA5BC4" w:rsidRPr="0053788F" w:rsidRDefault="00FA5BC4" w:rsidP="00F37EC4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Anh trực Lãnh đạo UBND huyện</w:t>
            </w:r>
          </w:p>
        </w:tc>
      </w:tr>
      <w:tr w:rsidR="00FA5BC4" w:rsidRPr="00F37EC4" w:rsidTr="001C5083">
        <w:trPr>
          <w:trHeight w:val="454"/>
        </w:trPr>
        <w:tc>
          <w:tcPr>
            <w:tcW w:w="1422" w:type="dxa"/>
            <w:shd w:val="clear" w:color="auto" w:fill="auto"/>
            <w:vAlign w:val="center"/>
          </w:tcPr>
          <w:p w:rsidR="00FA5BC4" w:rsidRDefault="00FA5BC4" w:rsidP="00F37EC4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Chủ nhật</w:t>
            </w:r>
          </w:p>
          <w:p w:rsidR="00FA5BC4" w:rsidRPr="000364D8" w:rsidRDefault="00FA5BC4" w:rsidP="00F37EC4">
            <w:pPr>
              <w:jc w:val="center"/>
              <w:rPr>
                <w:sz w:val="26"/>
                <w:szCs w:val="28"/>
              </w:rPr>
            </w:pPr>
            <w:r w:rsidRPr="000364D8">
              <w:rPr>
                <w:sz w:val="26"/>
                <w:szCs w:val="28"/>
              </w:rPr>
              <w:t>Ngày</w:t>
            </w:r>
          </w:p>
          <w:p w:rsidR="00FA5BC4" w:rsidRPr="00F37EC4" w:rsidRDefault="00FA5BC4" w:rsidP="00F37EC4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22/4</w:t>
            </w:r>
            <w:r w:rsidRPr="000364D8">
              <w:rPr>
                <w:sz w:val="26"/>
                <w:szCs w:val="28"/>
              </w:rPr>
              <w:t>/</w:t>
            </w:r>
            <w:r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shd w:val="clear" w:color="auto" w:fill="auto"/>
          </w:tcPr>
          <w:p w:rsidR="00FA5BC4" w:rsidRPr="005A0941" w:rsidRDefault="00FA5BC4" w:rsidP="005A0941">
            <w:pPr>
              <w:ind w:left="-57" w:right="-57"/>
              <w:jc w:val="right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shd w:val="clear" w:color="auto" w:fill="auto"/>
            <w:vAlign w:val="center"/>
          </w:tcPr>
          <w:p w:rsidR="00FA5BC4" w:rsidRPr="0053788F" w:rsidRDefault="00FA5BC4" w:rsidP="008A1609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Thanh trực Lãnh đạo UBND huyện</w:t>
            </w:r>
          </w:p>
        </w:tc>
      </w:tr>
    </w:tbl>
    <w:p w:rsidR="004949D7" w:rsidRPr="004615A0" w:rsidRDefault="004615A0" w:rsidP="001C5083">
      <w:pPr>
        <w:spacing w:before="120"/>
        <w:jc w:val="right"/>
        <w:rPr>
          <w:b/>
          <w:sz w:val="24"/>
          <w:szCs w:val="24"/>
        </w:rPr>
      </w:pPr>
      <w:r w:rsidRPr="004615A0">
        <w:rPr>
          <w:b/>
          <w:sz w:val="24"/>
          <w:szCs w:val="24"/>
        </w:rPr>
        <w:t>VĂN PHÒNG HĐND&amp;UBND</w:t>
      </w:r>
    </w:p>
    <w:sectPr w:rsidR="004949D7" w:rsidRPr="004615A0" w:rsidSect="000E2F6C">
      <w:pgSz w:w="11907" w:h="16839" w:code="9"/>
      <w:pgMar w:top="993" w:right="851" w:bottom="142" w:left="1276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E31"/>
    <w:rsid w:val="000109FA"/>
    <w:rsid w:val="00036048"/>
    <w:rsid w:val="000364D8"/>
    <w:rsid w:val="00053215"/>
    <w:rsid w:val="000921AD"/>
    <w:rsid w:val="000B6806"/>
    <w:rsid w:val="000D0D72"/>
    <w:rsid w:val="000E2F6C"/>
    <w:rsid w:val="000E64C1"/>
    <w:rsid w:val="00155BD0"/>
    <w:rsid w:val="001B0E1B"/>
    <w:rsid w:val="001C028C"/>
    <w:rsid w:val="001C5083"/>
    <w:rsid w:val="001D5DB1"/>
    <w:rsid w:val="001F42EF"/>
    <w:rsid w:val="001F6018"/>
    <w:rsid w:val="0021766B"/>
    <w:rsid w:val="00237F26"/>
    <w:rsid w:val="002A5DC5"/>
    <w:rsid w:val="002C3354"/>
    <w:rsid w:val="003255D3"/>
    <w:rsid w:val="00326A9A"/>
    <w:rsid w:val="00355978"/>
    <w:rsid w:val="003640F7"/>
    <w:rsid w:val="003A31D2"/>
    <w:rsid w:val="003A5DCD"/>
    <w:rsid w:val="003B0ECF"/>
    <w:rsid w:val="003E1D5B"/>
    <w:rsid w:val="003E7F37"/>
    <w:rsid w:val="003F4947"/>
    <w:rsid w:val="00414B46"/>
    <w:rsid w:val="00421541"/>
    <w:rsid w:val="00452847"/>
    <w:rsid w:val="004615A0"/>
    <w:rsid w:val="004949D7"/>
    <w:rsid w:val="00496F9D"/>
    <w:rsid w:val="004A6571"/>
    <w:rsid w:val="005076C7"/>
    <w:rsid w:val="0053788F"/>
    <w:rsid w:val="00576514"/>
    <w:rsid w:val="005A0941"/>
    <w:rsid w:val="005A4717"/>
    <w:rsid w:val="005B6895"/>
    <w:rsid w:val="006476FD"/>
    <w:rsid w:val="006537FE"/>
    <w:rsid w:val="00654BC5"/>
    <w:rsid w:val="00661F2D"/>
    <w:rsid w:val="00665C89"/>
    <w:rsid w:val="0066728F"/>
    <w:rsid w:val="006A7301"/>
    <w:rsid w:val="006C2B67"/>
    <w:rsid w:val="006D47B7"/>
    <w:rsid w:val="00732194"/>
    <w:rsid w:val="007439B7"/>
    <w:rsid w:val="0074617C"/>
    <w:rsid w:val="007468A5"/>
    <w:rsid w:val="00761F0E"/>
    <w:rsid w:val="007645F9"/>
    <w:rsid w:val="0077497A"/>
    <w:rsid w:val="007961A1"/>
    <w:rsid w:val="007D3F51"/>
    <w:rsid w:val="007E3BAE"/>
    <w:rsid w:val="00820C27"/>
    <w:rsid w:val="0082510D"/>
    <w:rsid w:val="00831D3F"/>
    <w:rsid w:val="00835DD8"/>
    <w:rsid w:val="00843377"/>
    <w:rsid w:val="0086324F"/>
    <w:rsid w:val="00871DC3"/>
    <w:rsid w:val="00871EE6"/>
    <w:rsid w:val="008A0358"/>
    <w:rsid w:val="008A1609"/>
    <w:rsid w:val="008B3419"/>
    <w:rsid w:val="008C2EA2"/>
    <w:rsid w:val="008E5341"/>
    <w:rsid w:val="008E61CD"/>
    <w:rsid w:val="008F23B2"/>
    <w:rsid w:val="00905989"/>
    <w:rsid w:val="00934C38"/>
    <w:rsid w:val="00936973"/>
    <w:rsid w:val="009453B7"/>
    <w:rsid w:val="009454B9"/>
    <w:rsid w:val="0094613C"/>
    <w:rsid w:val="00962268"/>
    <w:rsid w:val="00970365"/>
    <w:rsid w:val="009822B3"/>
    <w:rsid w:val="0098236B"/>
    <w:rsid w:val="009A09FB"/>
    <w:rsid w:val="009C0D32"/>
    <w:rsid w:val="009E2A18"/>
    <w:rsid w:val="00A11669"/>
    <w:rsid w:val="00A22B48"/>
    <w:rsid w:val="00A44124"/>
    <w:rsid w:val="00A60441"/>
    <w:rsid w:val="00A74D20"/>
    <w:rsid w:val="00A9485F"/>
    <w:rsid w:val="00AC02F6"/>
    <w:rsid w:val="00AC6D98"/>
    <w:rsid w:val="00AD7F6A"/>
    <w:rsid w:val="00AE26EF"/>
    <w:rsid w:val="00AF3D89"/>
    <w:rsid w:val="00AF6909"/>
    <w:rsid w:val="00AF6F59"/>
    <w:rsid w:val="00B06251"/>
    <w:rsid w:val="00B06E31"/>
    <w:rsid w:val="00B15074"/>
    <w:rsid w:val="00B304EE"/>
    <w:rsid w:val="00B33ED9"/>
    <w:rsid w:val="00B43DE3"/>
    <w:rsid w:val="00B57406"/>
    <w:rsid w:val="00B60082"/>
    <w:rsid w:val="00B65002"/>
    <w:rsid w:val="00B809F0"/>
    <w:rsid w:val="00B83F0C"/>
    <w:rsid w:val="00B85998"/>
    <w:rsid w:val="00B91015"/>
    <w:rsid w:val="00B9550C"/>
    <w:rsid w:val="00BA1C76"/>
    <w:rsid w:val="00BB3190"/>
    <w:rsid w:val="00BC4AE9"/>
    <w:rsid w:val="00C01CB1"/>
    <w:rsid w:val="00C86AA2"/>
    <w:rsid w:val="00CD6576"/>
    <w:rsid w:val="00CE19DB"/>
    <w:rsid w:val="00CF1F61"/>
    <w:rsid w:val="00D1708E"/>
    <w:rsid w:val="00D2063D"/>
    <w:rsid w:val="00D360DE"/>
    <w:rsid w:val="00D7104D"/>
    <w:rsid w:val="00D931D0"/>
    <w:rsid w:val="00DB1D3A"/>
    <w:rsid w:val="00DB3A99"/>
    <w:rsid w:val="00DC6F69"/>
    <w:rsid w:val="00DF79B6"/>
    <w:rsid w:val="00E0599C"/>
    <w:rsid w:val="00E166CC"/>
    <w:rsid w:val="00E4047E"/>
    <w:rsid w:val="00E617CD"/>
    <w:rsid w:val="00E670ED"/>
    <w:rsid w:val="00E818FC"/>
    <w:rsid w:val="00E93560"/>
    <w:rsid w:val="00EC3D67"/>
    <w:rsid w:val="00EE0374"/>
    <w:rsid w:val="00EF03E0"/>
    <w:rsid w:val="00F37095"/>
    <w:rsid w:val="00F37EC4"/>
    <w:rsid w:val="00F7308F"/>
    <w:rsid w:val="00F77743"/>
    <w:rsid w:val="00F806D2"/>
    <w:rsid w:val="00FA5BC4"/>
    <w:rsid w:val="00FB02C3"/>
    <w:rsid w:val="00FB6B58"/>
    <w:rsid w:val="00FE0830"/>
    <w:rsid w:val="00FE6CCB"/>
    <w:rsid w:val="00FF3333"/>
    <w:rsid w:val="00FF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6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6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TRIEUHV</cp:lastModifiedBy>
  <cp:revision>4</cp:revision>
  <cp:lastPrinted>2018-04-16T07:13:00Z</cp:lastPrinted>
  <dcterms:created xsi:type="dcterms:W3CDTF">2018-04-16T06:57:00Z</dcterms:created>
  <dcterms:modified xsi:type="dcterms:W3CDTF">2018-04-16T07:35:00Z</dcterms:modified>
</cp:coreProperties>
</file>